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803A" w14:textId="77777777" w:rsidR="008468CD" w:rsidRPr="00AA6238" w:rsidRDefault="008468CD" w:rsidP="004250C6">
      <w:pPr>
        <w:pStyle w:val="Heading1"/>
        <w:rPr>
          <w:rFonts w:ascii="Lato" w:hAnsi="Lato"/>
          <w:b/>
          <w:color w:val="auto"/>
          <w:sz w:val="36"/>
          <w:szCs w:val="36"/>
        </w:rPr>
      </w:pPr>
      <w:r w:rsidRPr="00AA6238">
        <w:rPr>
          <w:rFonts w:ascii="Lato" w:hAnsi="Lato"/>
          <w:b/>
          <w:color w:val="auto"/>
          <w:sz w:val="36"/>
          <w:szCs w:val="36"/>
        </w:rPr>
        <w:t>(Argument) Essay Outline:</w:t>
      </w:r>
    </w:p>
    <w:p w14:paraId="30F52117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</w:rPr>
        <w:t> </w:t>
      </w:r>
    </w:p>
    <w:p w14:paraId="47033809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Introductory Points and Thesis Statement _______________________________________________________________</w:t>
      </w:r>
    </w:p>
    <w:p w14:paraId="61899273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_____________________________________________________________________________________</w:t>
      </w:r>
    </w:p>
    <w:p w14:paraId="75C4362B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_____________________________________________________________________________________</w:t>
      </w:r>
    </w:p>
    <w:p w14:paraId="035EFB26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Refutation Points (if needed) ________________________________________________________________</w:t>
      </w:r>
    </w:p>
    <w:p w14:paraId="6DD58717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_____________________________________________________________________________________</w:t>
      </w:r>
    </w:p>
    <w:p w14:paraId="33AC7697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_____________________________________________________________________________________</w:t>
      </w:r>
    </w:p>
    <w:p w14:paraId="7A4E54CC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The major points I wish to make in this essay are:</w:t>
      </w:r>
    </w:p>
    <w:p w14:paraId="2A17FD10" w14:textId="77777777" w:rsidR="008468CD" w:rsidRPr="00AA6238" w:rsidRDefault="008468CD" w:rsidP="008468CD">
      <w:pPr>
        <w:numPr>
          <w:ilvl w:val="0"/>
          <w:numId w:val="1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______________________________________________________________________________</w:t>
      </w:r>
    </w:p>
    <w:p w14:paraId="75541877" w14:textId="77777777" w:rsidR="008468CD" w:rsidRPr="00AA6238" w:rsidRDefault="008468CD" w:rsidP="008468CD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363B7C46" w14:textId="77777777" w:rsidR="008468CD" w:rsidRPr="00AA6238" w:rsidRDefault="008468CD" w:rsidP="008468CD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 xml:space="preserve"> (Detail or example)</w:t>
      </w:r>
    </w:p>
    <w:p w14:paraId="231B6AC3" w14:textId="77777777" w:rsidR="008468CD" w:rsidRPr="00AA6238" w:rsidRDefault="008468CD" w:rsidP="008468CD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6DDB92CE" w14:textId="77777777" w:rsidR="008468CD" w:rsidRPr="00AA6238" w:rsidRDefault="008468CD" w:rsidP="008468CD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1B9BCC1E" w14:textId="77777777" w:rsidR="008468CD" w:rsidRPr="00AA6238" w:rsidRDefault="008468CD" w:rsidP="008468CD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42F2684D" w14:textId="77777777" w:rsidR="008468CD" w:rsidRPr="00AA6238" w:rsidRDefault="008468CD" w:rsidP="008468CD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68981DCC" w14:textId="77777777" w:rsidR="008468CD" w:rsidRPr="00AA6238" w:rsidRDefault="008468CD" w:rsidP="008468CD">
      <w:pPr>
        <w:numPr>
          <w:ilvl w:val="0"/>
          <w:numId w:val="2"/>
        </w:numPr>
        <w:rPr>
          <w:rFonts w:ascii="Lato" w:hAnsi="Lato"/>
        </w:rPr>
      </w:pPr>
      <w:r w:rsidRPr="00AA6238">
        <w:rPr>
          <w:rFonts w:ascii="Lato" w:hAnsi="Lato"/>
        </w:rPr>
        <w:t>  ____________________________________________________</w:t>
      </w:r>
      <w:r w:rsidR="004250C6" w:rsidRPr="00AA6238">
        <w:rPr>
          <w:rFonts w:ascii="Lato" w:hAnsi="Lato"/>
        </w:rPr>
        <w:t>_________________________</w:t>
      </w:r>
    </w:p>
    <w:p w14:paraId="2EBC146B" w14:textId="77777777" w:rsidR="004250C6" w:rsidRPr="00AA6238" w:rsidRDefault="008468CD" w:rsidP="004250C6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</w:t>
      </w:r>
      <w:r w:rsidR="002D5F93" w:rsidRPr="00AA6238">
        <w:rPr>
          <w:rFonts w:ascii="Lato" w:hAnsi="Lato"/>
        </w:rPr>
        <w:t>_</w:t>
      </w:r>
    </w:p>
    <w:p w14:paraId="006829A3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 xml:space="preserve"> (Detail or example)</w:t>
      </w:r>
    </w:p>
    <w:p w14:paraId="371200BF" w14:textId="77777777" w:rsidR="004250C6" w:rsidRPr="00AA6238" w:rsidRDefault="008468CD" w:rsidP="004250C6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48B37182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27167373" w14:textId="77777777" w:rsidR="004250C6" w:rsidRPr="00AA6238" w:rsidRDefault="008468CD" w:rsidP="004250C6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2357D9D9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7C4D0FDA" w14:textId="77777777" w:rsidR="008468CD" w:rsidRPr="00AA6238" w:rsidRDefault="008468CD" w:rsidP="008468CD">
      <w:pPr>
        <w:numPr>
          <w:ilvl w:val="0"/>
          <w:numId w:val="3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</w:t>
      </w:r>
      <w:r w:rsidR="004250C6" w:rsidRPr="00AA6238">
        <w:rPr>
          <w:rFonts w:ascii="Lato" w:hAnsi="Lato"/>
        </w:rPr>
        <w:t>_____________________</w:t>
      </w:r>
    </w:p>
    <w:p w14:paraId="33661CFA" w14:textId="77777777" w:rsidR="004250C6" w:rsidRPr="00AA6238" w:rsidRDefault="008468CD" w:rsidP="004250C6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</w:t>
      </w:r>
      <w:r w:rsidR="002D5F93" w:rsidRPr="00AA6238">
        <w:rPr>
          <w:rFonts w:ascii="Lato" w:hAnsi="Lato"/>
        </w:rPr>
        <w:t>________________________________</w:t>
      </w:r>
    </w:p>
    <w:p w14:paraId="6F72632E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1253DD0A" w14:textId="77777777" w:rsidR="004250C6" w:rsidRPr="00AA6238" w:rsidRDefault="008468CD" w:rsidP="004250C6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36538FE4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3EC3EDB4" w14:textId="77777777" w:rsidR="004250C6" w:rsidRPr="00AA6238" w:rsidRDefault="008468CD" w:rsidP="004250C6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AA6238">
        <w:rPr>
          <w:rFonts w:ascii="Lato" w:hAnsi="Lato"/>
        </w:rPr>
        <w:t>_________________________________________________________________________</w:t>
      </w:r>
    </w:p>
    <w:p w14:paraId="7D82DDFD" w14:textId="77777777" w:rsidR="008468CD" w:rsidRPr="00AA6238" w:rsidRDefault="008468CD" w:rsidP="004250C6">
      <w:pPr>
        <w:pStyle w:val="ListParagraph"/>
        <w:rPr>
          <w:rFonts w:ascii="Lato" w:hAnsi="Lato"/>
        </w:rPr>
      </w:pPr>
      <w:r w:rsidRPr="00AA6238">
        <w:rPr>
          <w:rFonts w:ascii="Lato" w:hAnsi="Lato"/>
        </w:rPr>
        <w:t>(Detail or example)</w:t>
      </w:r>
    </w:p>
    <w:p w14:paraId="208B3DAE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 xml:space="preserve">Conclusion </w:t>
      </w:r>
      <w:proofErr w:type="gramStart"/>
      <w:r w:rsidRPr="00AA6238">
        <w:rPr>
          <w:rFonts w:ascii="Lato" w:hAnsi="Lato"/>
          <w:b/>
          <w:bCs/>
        </w:rPr>
        <w:t>Points  _</w:t>
      </w:r>
      <w:proofErr w:type="gramEnd"/>
      <w:r w:rsidRPr="00AA6238">
        <w:rPr>
          <w:rFonts w:ascii="Lato" w:hAnsi="Lato"/>
          <w:b/>
          <w:bCs/>
        </w:rPr>
        <w:t>_______________________________________________</w:t>
      </w:r>
      <w:r w:rsidR="004250C6" w:rsidRPr="00AA6238">
        <w:rPr>
          <w:rFonts w:ascii="Lato" w:hAnsi="Lato"/>
          <w:b/>
          <w:bCs/>
        </w:rPr>
        <w:t>_______________________________</w:t>
      </w:r>
    </w:p>
    <w:p w14:paraId="18C9FEFA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</w:t>
      </w:r>
      <w:r w:rsidR="004250C6" w:rsidRPr="00AA6238">
        <w:rPr>
          <w:rFonts w:ascii="Lato" w:hAnsi="Lato"/>
          <w:b/>
          <w:bCs/>
        </w:rPr>
        <w:t>_____________________</w:t>
      </w:r>
    </w:p>
    <w:p w14:paraId="18476A3B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  <w:b/>
          <w:bCs/>
        </w:rPr>
        <w:t>________________________________________________________________</w:t>
      </w:r>
      <w:r w:rsidR="004250C6" w:rsidRPr="00AA6238">
        <w:rPr>
          <w:rFonts w:ascii="Lato" w:hAnsi="Lato"/>
          <w:b/>
          <w:bCs/>
        </w:rPr>
        <w:t>____________________</w:t>
      </w:r>
      <w:r w:rsidR="002D5F93" w:rsidRPr="00AA6238">
        <w:rPr>
          <w:rFonts w:ascii="Lato" w:hAnsi="Lato"/>
          <w:b/>
          <w:bCs/>
        </w:rPr>
        <w:t>_</w:t>
      </w:r>
    </w:p>
    <w:p w14:paraId="06C30FC3" w14:textId="77777777" w:rsidR="008468CD" w:rsidRPr="00AA6238" w:rsidRDefault="008468CD" w:rsidP="008468CD">
      <w:pPr>
        <w:rPr>
          <w:rFonts w:ascii="Lato" w:hAnsi="Lato"/>
        </w:rPr>
      </w:pPr>
      <w:r w:rsidRPr="00AA6238">
        <w:rPr>
          <w:rFonts w:ascii="Lato" w:hAnsi="Lato"/>
        </w:rPr>
        <w:t> </w:t>
      </w:r>
    </w:p>
    <w:p w14:paraId="04405368" w14:textId="77777777" w:rsidR="004019C0" w:rsidRPr="00AA6238" w:rsidRDefault="00AA6238">
      <w:pPr>
        <w:rPr>
          <w:rFonts w:ascii="Lato" w:hAnsi="Lato"/>
        </w:rPr>
      </w:pPr>
    </w:p>
    <w:sectPr w:rsidR="004019C0" w:rsidRPr="00AA6238" w:rsidSect="004250C6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4A8"/>
    <w:multiLevelType w:val="hybridMultilevel"/>
    <w:tmpl w:val="367EF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52"/>
    <w:multiLevelType w:val="multilevel"/>
    <w:tmpl w:val="BF0CD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B133B"/>
    <w:multiLevelType w:val="hybridMultilevel"/>
    <w:tmpl w:val="424CD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4C0D"/>
    <w:multiLevelType w:val="multilevel"/>
    <w:tmpl w:val="87F8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60F6B"/>
    <w:multiLevelType w:val="multilevel"/>
    <w:tmpl w:val="4D226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10F49"/>
    <w:multiLevelType w:val="hybridMultilevel"/>
    <w:tmpl w:val="19ECD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CD"/>
    <w:rsid w:val="002D5F93"/>
    <w:rsid w:val="004250C6"/>
    <w:rsid w:val="008468CD"/>
    <w:rsid w:val="00AA623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6BDB"/>
  <w15:chartTrackingRefBased/>
  <w15:docId w15:val="{D2834257-595B-468C-9BD2-687F34B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2017-02-16T05:33:00Z</dcterms:created>
  <dcterms:modified xsi:type="dcterms:W3CDTF">2021-11-16T06:22:00Z</dcterms:modified>
</cp:coreProperties>
</file>